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№10199 (Мурманск) от 31 марта 2018
</w:t>
      </w:r>
    </w:p>
    <w:p>
      <w:pPr/>
      <w:r>
        <w:rPr/>
        <w:t xml:space="preserve">Cоциология молодежи
Здравствуйте, Михаил. Предлагаем Вам библиографический список:
Книги
60.542.15я73; С69 Социология молодежи : [учеб. для студентов вузов / М. Ю. Попов и др.] ; под ред. В. Н. Кузнецова. – Москва : Гардарики, 2007. -335 с.- (Disciplinae: D). (1651855 - ЧЗ)
60.542.15я73; С69 Социология молодежи = Sociology of youth : учеб. для акад. бакалавриата / [Гайдукова Е. А. и др.] ; под ред. Р. В. Ленькова ; Гос. ун-т упр. – Москва : Юрайт, 2015. - 415 с. - (Бакалавр) (УМО ВО рекомендует). (1752251 - ЧЗ 1752252 - АБ)
60.542.15я73; Ч-92 Чупров, В. И. Социология молодежи : учебник / В. И. Чупров, Ю. А. Зубок. – Москва : Норма : ИНФРА-М, 2014. – 335 с. (1742860 - АБ)
Электронные ресурсы (с текстами документов можно поработать в зале электронных ресурсов на 3-м этаже библиотеки)
Вишневский, Ю. Р. Социология молодежи. Курс лекций [Электронный ресурс] : учеб. пособие / Ю. Р. Вишневский, Д. Ю. Нархов. — Екатеринбург : Урал. федер. ун-т, 2013. — 246 c. — Режим доступа: http://www.iprbookshop.ru, регламентир. (01.04.2018).
Зубок, Ю. А. Современная социология молодежи: изменяющаяся реальность и новые теоретические подходы [Электронный ресурс] / Ю. А. Зубок, В. И. Чупров // Россия реформирующаяся. – 2017. – № 15. – С. 12-48. – Режим доступа: https://elibrary.ru, регламентир. (01.04.2018).
Макарова, Ю. Н. Социология молодежи [Электронный ресурс] / Ю. Н. Макарова // Академическая публицистика. – 2017. – № 5. – С. 156-159. – Режим доступа: https://elibrary.ru, регламентир. (01.04.2018).
Манько, Ю. В. Социология молодежи [Электронный ресурс] : учеб. пособие / Ю. В. Манько, К. М. Оганян. — Санкт-Петербург : Петрополис, 2008. — 316 c. — Режим доступа: http://www.iprbookshop.ru, регламентир. (01.04.2018).
Полутин, С. В. Социология молодежи: история становления и перспективы развития [Электронный ресурс] / С. В. Полутин,  О. Н. Тюлякова // Интеграция образования. — 2010. — № 1. — С. 108-111. — Режим доступа: https://e.lanbook.com, регламентир. (01.04.2018).
Социология молодежи [Электронный ресурс] / А. В. Пацула [и др.]. – Москва : ЛитРес, 2015. – 417 с. – Режим доступа: https://www.litres.ru, регламентир. (01.04.2018).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Лупандин, В. Н. Социология молодежи / В. Н. Лупандин. – Орел : Федер. гос. бюджет. образоват. учреждение высш. проф. образования "Гос. ун-т - учеб.-науч.-производств. комплекс", 2011. – 236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2026-09-28T12:23:43+03:00</dcterms:created>
  <dcterms:modified xsi:type="dcterms:W3CDTF">2026-09-28T12:23:43+03:00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