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№12997 (Мурманск) от 5 сентября 2021
</w:t>
      </w:r>
    </w:p>
    <w:p>
      <w:pPr/>
      <w:r>
        <w:rPr/>
        <w:t xml:space="preserve">Здравствуйте, есть ли в библиотеке книги о партерной гимнастике или ещё какие-то упражнения от боли в суставах и для их укрепления. Спасибо!
Здравствуйте. Предлагаем Вам библиографический список:
Книги
75.68; А65 Андерсон, Б. Растяжка для поддержания гибкости мышц и суставов / Боб Андерсон. – [3-е изд.]. – Минск : Попурри, 2015. – 219, [1] c. : ил. – (Цель – физическое совершенство!). (1763250 - МЕД)
54.181.2-5; А91 А91 Асташенко, О. И. Гимнастика для суставов и сосудов / О. И. Асташенко. – Санкт-Петербург : Вектор, 2008. – 121 с. : ил. – (Целительные практики). (1668217 - МЕД 1668218 - АБ)
53.541; Б21 Бальк, А. Гимнастика для вашего здоровья : профилактика остеохондроза и заболеваний суставов (артроза, артрита). – Москва : Кристина и К, 1996. – 127 с. : цв. ил. – (Энциклопедия здоровья). (Ф-1544746 - ХР-Обяз.экз. Ф-1545394 - МЕД)
54.18-5; Б43 Белова, Л. Б. Цигун : укрепляем позвоночник и суставы / Людмила Белова. – Санкт-Петербург [и др.] : Питер, 2011. – 214, [1] с. : ил. (1700288 - МЕД)
54.582.5-5; Б83 Борщенко, И. А. Изометрическая гимнастика доктора Борщенко. Позвоночник и суставы : полный курс упражнений / Игорь Борщенко. – 2-е изд., пересмотр. – Москва : Aстрель : Метафора, 2013. – 349, [1] с. : ил, фот. (1728590 - МЕД 1728591 - АБ)
53.541.1; Б83 Борщенко, И. А. "Лежачая" гимнастика : эффективный тренинг / Игорь Борщенко. – Москва : Книжный Клуб 36.6, 2014. – 79 с. : ил. (1751567 - МЕД 1751568 - АБ)
54.582.5-5; Б83 Борщенко, И. А. Партерная гимнастика для позвоночника и суставов / Игорь Борщенко. – Москва : Метафора, 2013. – 143 с. : ил. (1734537 - МЕД 1734538 - АБ)
54.582.5; Г42 Гершбург, М. И. Здоровая спина. Как избавиться от боли и восстановить здоровье без операции : [уменьшение нагрузки на позвоночник, восстановление подвижности суставов и мышц, профилактика остеохондроза и остеопороза] / М. И. Гершбург, Г. А. Кузнецова. – Москва : Э, 2016. – 202, [1] с. : ил., табл. – (Здоровье России). (1762948 - МЕД)
54.181.2-5; Е15 Евдокименко, П. В. Артроз : избавляемся от болей в суставах : лекарственные способы лечения, мануальная терапия, массаж, лечебная гимнастика / Павел Валерьевич Евдокименко. - Изд. 2-е, испр. – Москва : Центрполиграф, 2011. – 224 с. : ил. – (Методики доктора Евдокименко). (1700661 - АБ)
54.181.2я2; Е15 Евдокименко, П. В. Большая книга здоровья доктора Евдокименко : [заболевания спины и суставов, симптомы, диагностика, методы лечения, диета, фитотерапия, лечебная гимнастика, психологические аспекты заболеваний : оригинальная методика диагностики и лечения]. – Москва : Мир и образование : Оникс, 2012. – 670 с. : ил. (1732187 - МЕД)
74.267.5; М91 Муратова, Л. В. Суставная гимнастика / Л. В. Муратова. – Москва : Чистые пруды, 2006. – 31 с. : фотоил. – (Библиотечка "Первого сентября") (Спорт в школе). (БР-1 - ЧЗ)
75.68; Н21 Накамура, К. Здоровое и гибкое тело на всю жизнь. Система доктора Накамура : 35 упражнений для суставов и мышц, подходящих тем, кто мало двигается / Какуко Накамура. – Москва : Эксмо, 2020. – 159 с. : ил., цв. ил. (1802153 - ХР)
54.18-5; С41 Ситель, А. Б. Спина без боли : [как снять болевые ощущения в мышцах и суставах : самодиагностика функционирования органов, обезболивающие упражнения для суставов и мышц] / Анатолий Ситель. – Москва : Эксмо, 2015. – 215, [1] с. : ил. – (Здоровье России. Ведущие врачи о здоровье). (1762891 - МЕД)
53.541.1; У13 Уайлдмен, Ф. Движение без боли : [уникальные методы против боли в спине, шее, конечностях : легендарная система Фельденкрайза : программа устранения скованности в суставах и мышцах] / Фрэнк Уайлдмен. - Санкт-Петербург [и др.] : Питер, 2016. – 223 с. : ил. (1757091 - АБ)
54.582.5-5я9; Ф81 Фохтин, В. Г. Биомеханическая гимнастика для мышц позвоночника и суставов : [130 упражнений на самосопротивление, основанных на правиле рычага] / В. Г. Фохтин. – Москва : Эксмо, 2012. – 221 с. : ил., табл. – (Здоровый позвоночник). (1726868 -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2026-09-22T21:51:37+03:00</dcterms:created>
  <dcterms:modified xsi:type="dcterms:W3CDTF">2026-09-22T21:51:37+03:00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