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№13061 (Мурманск) от 14 октября 2021
</w:t>
      </w:r>
    </w:p>
    <w:p>
      <w:pPr/>
      <w:r>
        <w:rPr/>
        <w:t xml:space="preserve">Добрый день! Для написания дипломной работы прошу подобрать   литературу  на тему "Использование метода сказкотерапии в работе со страхами детей дошкольного возраста". Интересуют как книги, так и статьи из периодических изданий. Спасибо!
Здравствуйте. Предлагаем Вам библиографический список:
Книги
53.573; К20 Капшук, О. Н. Игротерапия и сказкотерапия: развиваемся играя / О. Н. Капшук. - Изд. 2-е. - Ростов-на-Дону : Феникс, 2011. – 221 с. : ил (1701198 - АБ)
88.727; К62 Колягина, В. Г. Психология страхов дошкольников : монография / В. Г. Колягина. – Москва : Прометей, 2016. -39 с. : ил., табл. (1775484 - МЕД)
88.945; С24 Свистунова, Е. В. Играем и развиваемся : комплексная психотерапия искусством детей дошкольного возраста / Е. В. Свистунова, С. В. Шумилова, Е. В. Нестерова. – Москва : ФОРУМ, 2015. - 493 с. (1748040 - МЕД 1754363 - ЧЗ)
Статьи
Клыпа, О. В. Психологический аспект воспитания детей у древних славян / О. В. Клыпа // Дошкольная педагогика. - 2008. - № 2. - С. 48-51.
Кулинцова, И. Прогоним детские страхи / И. Кулинцова // Дошкольное воспитание. - 2007. - № 4. - С. 24-31.
Нечуговских, М. И. Ахи-страхи, или Сказка о мышонке, который боялся темноты : досуг для старших дошкольников / М. И. Нечуговских, О. В. Мелехова // Воспитатель дошкольного образовательного учреждения. - 2021. - № 6. - С. 65-70.
Юматова, Д. Б. "Яблочко с секретом". Двигательно-коммуникативная деятельность взрослого с детьми старшего дошкольного возраста по русской народной сказке "У страха глаза велики" / Д. Б. Юматова // Дошкольная педагогика. - 2019. - № 4. - С. 36-39.
Электронные ресурсы (с текстами можно поработать в зале электронных ресурсов на 3-м этаже библиотеки)
Беляева, Е. В. Коррекция тревожности и страхов у детей младшего школьного возраста методом сказкотерапии / Беляева Е. В., Борзенкова И. В. // Актуальные проблемы социально-гуманитарного и научно-технического знания. - 2015. - № 1 (4). - С. 85-88. – URL: https://www.elibrary.ru/item.asp?id=23317454 (дата обращения: 14.10.2021). – Режим доступа: научная электронная библиотека eLIBRARY.RU, после регистрации.
Ермакова, Т. А. Сказкотерапия, как метод коррекции страхов у детей старшего дошкольного возраста / Ермакова Т. А., Павшок А. В. // Психолого-педагогические проблемы современного образования: пути и способы их решения : сборник материалов III Международной научно-практической конференции, Дербент, 27 февраля 2020 года. – Дербент, 2020. - С. 219-222. – URL: https://www.elibrary.ru/item.asp?id=43090272  (дата обращения: 14.10.2021). – Режим доступа: научная электронная библиотека eLIBRARY.RU, после регистрации.
Пополитова, Т. А. Роль сказкотерапии в преодолении страхов у детей старшего дошкольного возраста / Пополитова Т. А. // Череповецкие научные чтения – 2015 : материалы Всероссийской научно-практической конференции, Череповец, 11–12 ноября 2015 года : в 3-х частях – Череповец, 2016. – Ч. 2. - С. 198-200. – URL: https://www.elibrary.ru/item.asp?id=26516474&amp;selid=26516600  (дата обращения: 14.10.2021). – Режим доступа: научная электронная библиотека eLIBRARY.RU, после регистрации.
Федорова, Е. В. Экспериментальное исследование, посвященное коррекции детских страхов методом сказкотерапии у детей-дошкольников (5 лет) / Федорова Е. В., Горохова Е. Н. // Педагогика и психология как ресурс развития современного общества: проблемы сетевого взаимодействия в инклюзивном образовании. Материалы VII Международной научно-практической конференции, Рязань, 08–10 октября 2015 года. - Рязань, 2015. - С. 409-412. – URL: https://www.elibrary.ru/item.asp?id=24632649 (дата обращения: 14.10.2021).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Велиева, С. В. Коррекция страхов у детей 5-7 лет средствами сказкотерапии / Велиева С. В., Павлова О. Л. // Культурологический подход в дошкольном образовании: психолого-педагогический аспект : XIII всероссийская научно-практическая конференция,  Чебоксары, 26 апреля 2016 года – Чебоксары, 2016. - С. 86-89.
Карпенко, И. С. Сказкотерапия и песочная терапия как средство коррекции страхов детей дошкольного возраста / Карпенко И. С. // Наука, образование, общество: актуальные вопросы и перспективы развития : сборник научных трудов по материалам Международной научно-практической конференции, Москва, 30 мая 2015 года. – Москва, 2015. – Т. 2. - С. 143-144.
Солодянкина, Е. Г. Психологическая коррекция страхов детей дошкольного возраста методом сказкотерапии / Солодянкина Е. Г. // Научно-методический электронный журнал Концепт. - 2015. - № T10. - С. 291-295.
См. ответы на запросы №№ 8113, 7886, 6080,  в архивах выполненных справок «Виртуального библиографа» и №№ 24975, 24985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2026-09-22T19:07:55+03:00</dcterms:created>
  <dcterms:modified xsi:type="dcterms:W3CDTF">2026-09-22T19:07:55+03:00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