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№13707 (Мурманск) от 16 июня 2022
</w:t>
      </w:r>
    </w:p>
    <w:p>
      <w:pPr/>
      <w:r>
        <w:rPr/>
        <w:t xml:space="preserve">Здравствуйте, помогите, пожалуйста, подобрать список литературы по теме "ПОВЫШЕНИЕ УРОВНЯ ЗНАНИЙ О ПОЖАРНОЙ БЕЗОПАСНОСТИ У ОБУЧАЮЩИХСЯ 5-Х КЛАССОВ". Спасибо.
Здравствуйте. Предлагаем Вам библиографический список:
Книга
74.100.59; Ш79 Шорыгина, Т. А. Беседы о правилах пожарной безопасности / Т. А. Шорыгина. – Москва : Творческий Центр Сфера, 2016. – 61 с. : ил.
Статьи
Воронина, С. "Звезды" в пожарных касках : отмечаем Год пожарной охраны / С. Воронина, Е. Стулина, С. Чумакова // Основы безопасности жизнедеятельности. - 2016. - № 7. - С. 36-41.
Нелюбов, В. Н. Дополнительное образование в области безопасности жизнедеятельности в регионах с высоким природным и техногенным риском / В. Н. Нелюбов, М. В. Погодаева, Е. А. Божидомова // Безопасность жизнедеятельности. - 2015. - № 1. - С. 67-71.
Электронные ресурсы (с текстами можно поработать в зале электронных ресурсов на 3-м этаже библиотеки)
Байтерякова, А. Р. К вопросу о формах и методах профессионального обучения членов дружины юных пожарных / Байтерякова А. Р., Рондырев-Ильинский В. Б., Ряхов Д. Г. // Педагогический журнал. - 2019. - Т. 9, № 5/2. - С. 553-560. - URL: https://elibrary.ru/item.asp?id=42648964 (дата обращения: 31.05.2022). – Режим доступа: научная электронная библиотека eLIBRARY.RU, после регистрации.
Дымова, Т. В. Система обеспечения пожарной безопасности в образовательном учреждении и активные способы формирования у школьников знаний об этом : монография / Т. В. Дымова. - Астрахань : Астраханский университет, 2020. – 100 с. – URL: https://rusneb.ru/ (дата обращения: 16.06.2022). – Режим доступа: Национальная электронная библиотека, по подписке.
Зязина, Т. В. Психолого-педагогические подходы к решению проблемы противопожарной профилактики в образовательных учреждениях / Зязина Т. В., Горюнов В. А., Аванесян М. А. // Современные технологии обеспечения гражданской обороны и ликвидации последствий чрезвычайных ситуаций. - 2019. - № 1 (10). - С. 138-140. - URL: https://elibrary.ru/item.asp?id=39842390 (дата обращения: 31.05.2022). – Режим доступа: научная электронная библиотека eLIBRARY.RU, после регистрации.
Лапшина, И. В. Опытно-экспериментальное исследование по формированию навыков у обучаемых в области повышения уровня знаний по пожарной безопасности / Лапшина И. В., Матвеенко А. Ю. // Актуальные вопросы педагогики и психологии. - Чебоксары, 2021. - С. 106-118. - URL: https://elibrary.ru/item.asp?id=44810195 (дата обращения: 31.05.2022). – Режим доступа: научная электронная библиотека eLIBRARY.RU, после регистрации.
Лобанов, С. И. Совершенствование процесса формирования знаний у обучающихся по теме «Пожарная безопасность» / Лобанов С. И. // Актуальные проблемы педагогического и психолого-педагогического образования : сборник научных статей. - Саратов, 2021. - С. 64-67. - URL: https://elibrary.ru/item.asp?id=47266820 (дата обращения: 31.05.2022). – Режим доступа: научная электронная библиотека eLIBRARY.RU, после регистрации.
Лутовина, Е. Е. Формирование готовности обучающихся общеобразовательной организации к действиям в условиях пожарной опасности / Лутовина Е. Е., Чикенева И. В. // Азимут научных исследований: педагогика и психология. - 2019. - Т. 8, № 3 (28). - С. 149-152. - URL: https://elibrary.ru/item.asp?id=41122261 (дата обращения: 31.05.2022).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Дубакин, И. Е. Особенности сформированности основ пожарной безопасности у младших школьников / Дубакин И. Е. // Комплексные проблемы техносферной безопасности. Кампания "Мой город готовится": задачи, проблемы, перспективы : сборник тезисов по материалам XVI Международной научно-практической конференции, Воронеж, 01–31 октября 2020 года. - Воронеж, 2020. - С. 26-29.
Кондратьева, М. Д. Формирование знаний и навыков пожарной безопасности у школьников на уроках ОБЖ / Кондратьева М. Д. // Глобальные проблемы и развитие современного общества : международная научно-практическая конференция, Бийск, 01–04 июля 2016 года. – Бийск, 2016. - С. 296-301.
Купцова, В. Г. Использование игровых технологий в учебном процессе, как способ формирования знаний младших школьников по пожарной безопасности / Купцова В. Г., Чикенева И. В. // Научно-методический электронный журнал Концепт. - 2014. - № 6. - С. 136-140.
Сахиярова, Д. А. Обучение детей мерам пожарной безопасности / Сахиярова Д. А., Рябов С. А. // Студенческий форум. - 2021. - № 17, ч. 1 (153). - С. 74-75.
Черномызов, А. С. Знания обучающихся средних и старших классов о вопросах пожарной безопасности / Черномызов А. С. // Молодежь XXI века: образование, наука, инновации: материалы VI Всероссийской студенческой научно-практической конференции с международным участием, Новосибирск, 22–24 ноября 2017 года : в 3 частях / под редакцией А. С. Хомченко. – Новосибирск, 2017. – Ч. 2. - С. 244-245.
Шепелев, О. Ю. Обучение школьников мерам пожарной безопасности, как направление обеспечения пожарной безопасности в стране / Шепелев О. Ю. // Стратегии развития социальных общностей, институтов и территорий : материалы Международной научно-практической конференции, Екатеринбург, 23–24 апреля 2015 года : в 2 томах. – Екатеринбург, 2015. – Т. 1. - С. 216-219.
Шинкарчук, С. А. Правила пожарной безопасности для школьников / С. А. Шинкарчук ; [художник И. Ланская]. - Санкт-Петербург : Литера, 2012. - 60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2026-09-21T20:05:23+03:00</dcterms:created>
  <dcterms:modified xsi:type="dcterms:W3CDTF">2026-09-21T20:05:23+03:00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