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№13943 (Мурманская область) от 13 ноября 2022
</w:t>
      </w:r>
    </w:p>
    <w:p>
      <w:pPr/>
      <w:r>
        <w:rPr/>
        <w:t xml:space="preserve">Тема "Образ человека футляра"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лиц.
Книга
83.3(2=Рус)5; Б73 Богданова, О. В. Современный взгляд на русскую литературу XIX - середины XX вв. : (классика в новом прочтении) : [научная монография] / О. В. Богданова. - Санкт-Петербург : Береста, 2017. - 557 с. - (Петербургская филологическая школа). – Из содерж.: Современный взгляд на русскую литературу XIX - середины XX вв. / О. В. Богданова. - С. 281-311. (1778617 - ЧЗ)
Статьи
Огольцева, Е. В. Пространство «Человека в футляре» и время «Ионыча» : (сравнение в рассказах Чехова) / Е. В. Огольцева // Преподаватель XXI век. - 2010. - № 1, ч. 2. - С. 323-330.
Чернец, Л. В. Человек в футляре: литературный тип и его вариации / Л. В. Чернец // Русская словесность. - 2014. - № 2. - С. 24-31.
Эпштейн, М. Маленький человек в футляре: синдром Башмачкина-Беликова / Михаил Эпштейн // Вопросы литературы. - 2005. - № 6. - С. 193-203.
Электронные ресурсы
Го, Л. Денотативное пространство героя в художественном тексте (на примере "Человека в футляре") / Л. Го // Филологический аспект. – 2017. – № 10 (30). – С. 82-91. – URL: https://elibrary.ru/item.asp?id=30487668 (дата обращения: 16.11.2022). – Режим доступа: научная электронная библиотека eLIBRARY.RU, после регистрации.
Котиева, И. Х. Образ Беликова в рассказе А. П. Чехова «Человек в футляре» / И. Х. Котиева // Вестник науки. – 2019. – Т. 2, № 2 (11). – С. 36-37. – URL: https://elibrary.ru/item.asp?id=36915028 (дата обращения: 16.11.2022). – Режим доступа: научная электронная библиотека eLIBRARY.RU, после регистрации.
Федоров, А. А. Речевой и психологический портреты героя из произведения А. П. Чехова «Человек в футляре» / А. А. Федоров // Молодежная наука в развитии регионов. – 2017. – Т. 2. – С. 221-223. – URL: https://elibrary.ru/item.asp?id=29253183 (дата обращения: 16.11.2022). – Режим доступа: научная электронная библиотека eLIBRARY.RU, после регистрации.
Ян, Т. Взгляд на русское общество конца 19-го века через «человека в футляре» / Т. Ян // Colloquium-Journal. – 2019. – № 13-8 (37). – С. 80-85. – URL: https://elibrary.ru/item.asp?id=38525384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2026-09-21T11:55:34+03:00</dcterms:created>
  <dcterms:modified xsi:type="dcterms:W3CDTF">2026-09-21T11:55:34+03:00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