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№14065 (Мурманск) от 18 января 2023
</w:t>
      </w:r>
    </w:p>
    <w:p>
      <w:pPr/>
      <w:r>
        <w:rPr/>
        <w:t xml:space="preserve">Здравствуйте, могли бы вы подобрать литературу по теме курсовой работы "Проявление агрессивного поведения детей старшего дошкольного возраста с задержкой психического развития"?
Здравствуйте. Предлагаем Вам библиографический список:
Книги
88.482; У51 Ульенкова, У. В. Шестилетние дети с задержкой психического развития / У. В. Ульенкова. – Москва : Педагогика, 1990. - 180, [2] с. - (Образование. Педагогические науки. Дефектология: ОПН). (1424654 - ХР-Обяз. экз.)
Статьи
Серова, В. В. Формирование навыков социального поведения у старших дошкольников с ЗПР - воспитанников детского дома / В. В. Серова // Дефектология. - 2010. - № 3. - С. 64-70.Аннот.: Представлены экспериментальные данные о специфике формирования навыков социального поведения во взаимоотношениях со сверстниками у старших дошкольников с задержкой психического развития. Показана роль целенаправленных психолого-педагогических воздействий в оптимизации процесса их социализации.
Прозорова, М. Изучение социальных эмоций у старших дошкольников с ЗПР / М. Прозорова // Воспитание и обучение детей с нарушениями развития. - 2006. - № 2. - С. 66-69.Аннот.: Рассматривается проблема эмоционального развития детей с задержкой психического развития в дошкольном возрасте. Приводится конспект практического занятия.
Турубарова, Е. А. Партнерство ДОУ и семьи как условие социализации детей с ограниченными возможностями здоровья / Е. А. Турубарова // Воспитатель дошкольного образовательного учреждения. - 2012. - № 1. - С. 102-105.
Электронные ресурсы (с текстами можно поработать на 3-м этаже библиотеки)
Анненкова, Л. И. Исследование агрессивных проявлений у детей старшего дошкольного возраста с задержкой психического развития / Л. И. Анненкова // Научный альманах. – 2017. – № 3-2 (29). – С. 35-37. – URL: https://elibrary.ru/item.asp?id=29113245 (дата обращения: 19.01.2023). - Режим доступа: научная электронная библиотека eLIBRARY.RU, после регистрации.
Деревянкина, Н. А. Особенности эмоциональной сферы дошкольников с задержкой психического развития : специальность 19.00.07 : диссертация на соискание ученой степени кандидата психологических наук / Деревянкина Наталья Алексеевна. - Ярославль, 2005. - 217 с. - URL: https://search.rsl.ru/ (дата обращения: 19.01.2023). – Режим доступа: электронная библиотека диссертаций Российской государственной библиотеки, по подписке.
Захарова, М. А. Диагностика агрессивного поведения детей с тяжелыми нарушениями речи и задержкой психического развития / М. А. Захарова // Молодой ученый. – 2020. – № 49 (339). – С. 515-517. – URL: https://elibrary.ru/item.asp?id=44394806 (дата обращения: 19.01.2023). - Режим доступа: научная электронная библиотека eLIBRARY.RU, после регистрации.
Киселева, Т. Г. Роль детско-родительских отношений в формировании агрессивного поведения дошкольников с задержкой психического развития / Т. Г. Киселева // Международный научно-исследовательский журнал. – 2022. – № 9 (123). – URL: https://elibrary.ru/item.asp?id=49472427 (дата обращения: 19.01.2023). - Режим доступа: научная электронная библиотека eLIBRARY.RU, после регистрации.
Панфилова, М. А. Коррекция тревожности у старших дошкольников с задержкой психического развития : специальность 19.00.10 : диссертация на соискание ученой степени кандидата психологических наук / Панфилова Марина Александровна. - Москва, 2007. - 160 с. : ил. - URL: https://search.rsl.ru/ (дата обращения: 19.01.2023). – Режим доступа: электронная библиотека диссертаций Российской государственной библиотеки, по подписке.
Самофал, Р. А. Использование мульттерапии в коррекции вербальной агрессии у детей старшего дошкольного возраста с задержкой психического развития / Р. А. Самофал // Вестник Череповецкого государственного университета. – 2014. – № 1 (54). – С. 94-97. – URL: https://elibrary.ru/item.asp?id=21345025 (дата обращения: 19.01.2023). - Режим доступа: научная электронная библиотека eLIBRARY.RU, после регистрации.
Узких, Н. Ю. Психолого-педагогические подходы к изучению агрессивности у детей дошкольного возраста с задержкой психического развития / Н. Ю. Узких // Изучение и образование детей с различными формами дизонтогенеза : материалы всероссийской научно-практической конференции студентов, магистрантов, аспирантов и слушателей, Екатеринбург, 24 апреля 2014 года / научные редакторы: И. А. Филатова, О. Г. Нугаева. – Екатеринбург, 2014. – С. 107-108. – URL: https://elibrary.ru/item.asp?id=25348814 (дата обращения: 19.01.2023). - Режим доступа: научная электронная библиотека eLIBRARY.RU,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Купцова, И. М. Музыкотерапия как средство коррекции агрессивного поведения детей с задержкой психического развития / И. М. Купцова, И. С. Михайлова // Молодежь XXI века: образование, наука, инновации : материалы VIII Всероссийской студенческой научно-практической конференции с международным участием. В 2 частях / под редакцией А. В. Осинцевой. – Новосибирск, 2019. – Ч. 2. - С. 87-88.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2026-09-21T07:31:40+03:00</dcterms:created>
  <dcterms:modified xsi:type="dcterms:W3CDTF">2026-09-21T07:31:40+03:00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