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№14071 (Мурманская область) от 24 января 2023
</w:t>
      </w:r>
    </w:p>
    <w:p>
      <w:pPr/>
      <w:r>
        <w:rPr/>
        <w:t xml:space="preserve">Перечень художественной литературы о Сталинградской битве.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жительства: 
Р6; А47 Алексеев, М.Н. Мой Сталинград / Михаил Алексеев. – Москва : Эксмо : Алгоритм, 2010. – 397, [2] с. – (Солдаты Победы). (1688888 – АБ 1745788 – АБ)
84(2Рос=Рус)6; Г88 Гроссман, В.С. Жизнь и судьба : роман / Василий Гроссман. – Москва : Эксмо, 2012 (макет 2013). – 861, [1] с. – (Библиотека всемирной литературы). (1774364 – АБ)
Р2; Е90 Ефетов, М. С. 58 дней в огне : повесть / М. С. Ефетов. – [Москва] : Молодая гвардия, 1971. – 103 с. : ил. (М–700948 – ХР)84(2=411.2)6; П32 Пикуль, В. С. Барбаросса : [роман] / Валентин Пикуль. – Москва : Вече, 2021. – 510, [1] с. – (Полное собрание сочинений). (1810822 – ХР)
Р6; Н48 Некрасов, В. П. В окопах Сталинграда : [повесть] / Виктор Некрасов. – Москва : РАГС, 2005. – 270, [1] с. : ил. – (Священная война). (1643691 – ХР)
84(2Рос=Рус)6; С37 Симонов, К. М. Дни и ночи : повести / Константин Симонов. – Москва : Эксмо, 2013. – 636, [2] с. : портр. – (Русская классика). (1757941 – АБ)
84(2=411.2)6; С38 Синякин, С. Н. Горькая соль войны : [повести, очерки] / Сергей Синякин. – Москва : Вече, 2020 (макет 2021). – 383 с. – (Волжский роман). (1811393 – ХР)
Р6; Т76 Трофимов, П. Т. Сталинградцы : роман / Прохор Трофимов. – 2–е изд. – Чебоксары : Чувашское книжное издательство, 1988. – 397, [2] с. (1341843 – ХР)
84(2Рос=Рус)6; Ф48 Фиалковский, Л. И. Сталинградский апокалипсис. Танковая бригада в аду / Леонид Фиалковский. – Москва : Яуза : Эксмо, 2011. – 444, [2] с. – (Великая Отечественная: Неизвестная война). (1706607 – АБ)
Р6; Ч–37 Чекин, В. А. В самом пекле : сталинградская повесть / В. А. Чекин. – Москва : Воениздат, 1974. – 229 с. : ил. (839996 – ХР)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2026-09-21T06:52:48+03:00</dcterms:created>
  <dcterms:modified xsi:type="dcterms:W3CDTF">2026-09-21T06:52:48+03:00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