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№14538 (Мурманск) от 23 августа 2023
</w:t>
      </w:r>
    </w:p>
    <w:p>
      <w:pPr/>
      <w:r>
        <w:rPr/>
        <w:t xml:space="preserve">Здравствуйте.
Помогите, пожалуйста, составить по ГОСТ описание источника
https://docs.scipy.org/doc/scipy/reference/generated/scipy.optimize.minimize.html#rdd2e1855725e-3
Здравствуйте. Предлагаем библиографическое описание источника по ГОСТ Р 7.0.100-2018 «Библиографическая запись. Библиографическое описание»:
Scipy.optimize.minimize // SciPy : open-source software for mathematics, science, and engineering. – URL: https://docs.scipy.org/doc/scipy/reference/generated/scipy.optimize.minimize.html#rdd2e1855725e-3 (дата обращения 23.08.2023).
 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2026-09-20T12:52:34+03:00</dcterms:created>
  <dcterms:modified xsi:type="dcterms:W3CDTF">2026-09-20T12:52:34+03:00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