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№14685 (Мурманск) от 8 ноября 2023
</w:t>
      </w:r>
    </w:p>
    <w:p>
      <w:pPr/>
      <w:r>
        <w:rPr/>
        <w:t xml:space="preserve">Здравствуйте.
Помогите, пожалуйста, составить по гост описание источника
https://www.math.uwaterloo.ca/~hwolkowi/matrixcookbook.pdf
Здравствуйте. Предлагаем библиографическое описание источника по ГОСТ Р 7.0.100-2018 «Библиографическая запись. Библиографическое описание»:
Petersen, K. B. The Matrix Cookbook : [ http://matrixcookbook.com ] : Version: November 15, 2012 / Kaare Brandt Petersen, Michael Syskind Pedersen. – [S. l.], 2012. – 72 p. – URL: https://www.math.uwaterloo.ca/~hwolkowi/matrixcookbook.pdf  (дата обращения: 09.11.2023).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2026-09-20T07:18:40+03:00</dcterms:created>
  <dcterms:modified xsi:type="dcterms:W3CDTF">2026-09-20T07:18:40+03:00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