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№14702 (Мурманск) от 16 ноября 2023
</w:t>
      </w:r>
    </w:p>
    <w:p>
      <w:pPr/>
      <w:r>
        <w:rPr/>
        <w:t xml:space="preserve">Добрый день! Пишу дипломную работу на вышеуказанную тему. Необходимы источники, пособия, статьи из научных журналов на тему нефтяных терминалов, нефти, товарооборота. Может что то у вас есть непосредственно по грузовым операциям на нефтяных танкерах. Конвенции, такие как МАРПОЛ, СОЛАС, ПДНВ у меня есть. И еще, требования рецензистов, источники не старше 10 лет.
Здравствуйте. Предлагаем Вам библиографический список:
Книги
39.425.144.1я73; В22 Вахтанин, Н. А. Организация безаварийной эксплуатации нефтяного танкера : методическое пособие / Н. А. Вахтанин. – Севастополь : Рибэст, 2013. – 199 с. (М-1743675 - ЧЗ)
65.305.143.22-933.1; Г72 Государственное антикризисное управление в нефтяной отрасли : монография / А. З. Бобылева, И. А. оглы Гулиев, Е. Н. Жаворонкова ; под ред. А. З. Бобылевой, О. А. Львовой. – Москва : Юрайт, 2018. – 325, [1] с.: ил., табл. – (Актуальные монографии). (1786002 - ХР)
65.305.143.2-237я73; К26 Карпов, К. А. Технологическое прогнозирование развития производств нефтегазохимического комплекса : учебник / К. А. Карпов ; под ред. И. А. Садчикова. – Санкт-Петербург [и др.] : Лань, 2017. – 488, [4] с.: табл. – (Учебники для вузов) (Бакалавриат и магистратура). (1783492 - ОБО)
65.305.143.2-592; К46 Кичигин, Ю. А. Нефтегазовая логистика: повышение эффективности цепочек поставок через качественную логистику / Юрий А. Кичигин. – Санкт-Петербург : Вайт Найтс Ойл энд Газ, 2017. – 172 с.: ил., табл. (1786304 - ОБО)
65.305.143.2; Н58 Нефтяная и газовая промышленность России и мира : [монография] / И. В. Филимонова, Л. В. Эдер, В. Ю. Немов [и др.]. – Москва : ЦентрЛитНефтеГаз, 2021. – 251 с.: цв. ил., портр. (1807457 - ХР)
65.305.143.2; П68 Правосудов, С. А. Нефть и газ. Деньги и власть / С. А. Правосудов ; Институт системно-стратегического анализа. – Москва : Товарищество научных изданий КМК, 2017. – 291 с. (1779907 - ХР)
65.305.143.22; Р59 Рогожа, И. В. Нефтяной комплекс России: государство, бизнес, инновации : монография / И. В. Рогожа. – Москва : ИНФРА-М, 2015. – 242, [1] с. – (Научная мысль). (1756254 - ХР)
65.305.143.22; Р83 Рудаков, Ю. А. Повышение качества подготовки и реализации проектов развития нефтяного комплекса / Ю. А. Рудаков. – Москва : ИНФРА-М, 2015. – 111, [1] с.: ил., табл. – (Научная мысль). (1747230 - ХР)
65.305.143.223; С60 Соломонов, А. П. Мировая и российская нефтеперерабатывающая промышленность: параметры, тенденции и перспективы развития / А. П. Соломонов. – Москва : Горячая линия-Телеком, 2019. – 246 с.: ил., табл. (1794224 - ХР)
Статьи
Контроль за выбросом летучих органических соединений с нефтяных танкеров / А. Ю. Татаров, И. Г. Береза, А. Ю. Самойленко, Б. П. Башуров // Эксплуатация морского транспорта. – 2018. – № 4. – С. 104-107.
Петров, С. О. Моделирование параметров ветровой нагрузки на танкер, позиционирующий на нефтяном терминале / С. О. Петров // Эксплуатация морского транспорта. – 2018. – № 1. – С. 85-90.
Петров, С. О. Стратегия управления движением танкера на перекрестии / С. О. Петров, С. А. Агарков // Вестник Мурманского государственного технического университета. – 2015. – Т. 18, № 1. – С. 20-24.
Уразгалиев, В. Ш. Становление и развитие нефтяного дела в Российской империи / В. Ш. Уразгалиев // Вестник Санкт-Петербургского университета. – 2013. – Вып. 1. – С. 69-80.
Яковлев, С. Порт Пригородное: новые стандарты морских перевозок / С. Яковлев // Морские порты. – 2022. – № 2 (203). – С. 14-15.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Приступа, А. М. Начальная подготовка в отношении грузовых операций на нефтяных танкерах и танкерах-химовозах : рекомендации по эксплуатации танкеров : методическое пособие / А. М. Приступа. – Москва : Альтаир : МГАВТ, 2014. – 220 с. : ил., табл., схем. – URL: https://biblioclub.ru/index.php?page=book&amp;id=482405 (дата обращения: 16.11.2023). – Режим доступа: электронно-библиотечная система «Университетская библиотека онлайн», по подписке.
Губайдуллин, М. Г. Оценка возможного загрязнения геологической среды нефтью с учетом ее состава и свойств / М. Г. Губайдуллин, О. В. Крайнева ; Северный (Арктический) федеральный университет им. М. В. Ломоносова. – Архангельск : САФУ, 2015. – 132 с. : ил., схем., табл. – URL: https://biblioclub.ru/index.php?page=book&amp;id=436360 (дата обращения: 16.11.2023).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2026-09-20T06:28:03+03:00</dcterms:created>
  <dcterms:modified xsi:type="dcterms:W3CDTF">2026-09-20T06:28:03+03:00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