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 () от 27 февраля 2010
</w:t>
      </w:r>
    </w:p>
    <w:p>
      <w:pPr/>
      <w:r>
        <w:rPr/>
        <w:t xml:space="preserve">Здравствуйте!Вы не могли бы помочь подобрать литературу к дипломной работе по теме "Принципы семантических классификаций прилагательных" (англ. и рус.языки, примеры). Заранее спасибо.
Здравствуйте, Татьяна. Предлагаем Вам библиографический список:
81.432.1-923; И20 Иванова, И. П. Имя прилагательное / И. П. Иванова, В. В. Бурлакова, Г. Г. Почепцов // Теоретическая грамматика современного английского языка: учебник / И. П. Иванова, В. В. Бурлакова, Г. Г. Почепцов. – М., 1981. – С. 34-39. (1444113-ИНО)
81.2-9М; Л59 Виноградова, С. А. К вопросу семантического варьирования сложных прилагательных / С. А. Виноградова // Лингвистика и методика: современные тенденции и направления : материалы науч.-практ. конф., 15-16 нояб. 2004 г. / Мурм. гос. пед. ун-т. - Мурманск, 2005. - С. 12-15. (1634813 - ХР)
81.432.1-923; Т33 Имя прилагательное // Теоретическая грамматика английского языка : учеб. пособие/ под ред. В. В. Бурлаковой. – Л, 1983. – С. 39-42. (1162431-ИНО)
81.432.1-923; Г76 The Adjective // Грамматика английского языка:  морфология : учеб. пособие для студентов пед. ин-тов по спец. № 2103 «Иностр. яз.» / Н. А. Кобрина [др.]. – М., 1985. - С. 215–225. (1247739 – ИНО)
81.432.1-9; C38  Celce-Murcia, M. Adjectives // Celce-Murcia, M.  The grammar book : an ESL/EFL teacher´ s course / M. Celce-Murcia, D. Larsen-Freeman (with Howard Williams). - 2nd ed. - [United States], 1999. - P. 381–400. (И-15948 – ИНО)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Баскевич, В. М. К вопросу о семантической классификации прилагательных / Черновиц. гос. ун-т. - Черновцы, 1987. - 16 с. 
Калинникова, Л. Н. Лексико-семантическая парадигма прилагательных отношения в современном русском языке: классификация. Структурно - и    системообразующие отношения / Калинингр. гос. ун-т. - Калининград, 1987. - 35 с.
Сафонова, Ю. А. К вопросу о семантической классификации имен прилагательных // Филологический сборник. - М., 1995. - С. 355-359.
Neeleman, A. Degree expressions / Neeleman A., Koot H.van de, Doetjes J. // Ling. rev. - Berlin ; N. Y., 2004. - Vol. 21, N 1. - P. 1-66.
Saleemi, A. P. The subcategorization of adjectives in English: From principles to application // Studia linguistica. - Malmo, 1987. - A. 41, N 2. - P. 136-153. 
См. также ответ на запрос N 1632.
Дополнительную информацию Вы можете получить в Зале каталогов на 3-м этаже и в Отделе литературы на иностранных языках на 4-м этаже библиотеки.
С уважением, главный библиограф Отдела литературы на иностранных языках на 4-м этаже библиотеки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2026-10-16T21:45:23+03:00</dcterms:created>
  <dcterms:modified xsi:type="dcterms:W3CDTF">2026-10-16T21:45:23+03:00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