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№16136 (Мурманск) от 9 февраля 2026
</w:t>
      </w:r>
    </w:p>
    <w:p>
      <w:pPr/>
      <w:r>
        <w:rPr/>
        <w:t xml:space="preserve">Добрый день. Какие у вас есть книги издательства «Бель Летр»?
Здравствуйте. Предлагаем Вам библиографический список:
84(4Ита); Б52 Бертола, С. Завтра ветер переменится : роман / Стефания Бертола ; перевод с итальянского: Татьяна Быстрова. – Москва : Belles Lettres; Альпина Паблишер, 2024. – 313, [1] с. – (1833283 - ХР)
84(4Фра); Д29 Делом, Х. Сердце Аделаиды : роман / Хлоя Делом ; перевод с французского: [Наталья Красавина]. – Москва : Belles Lettres; Альпина Паблишер, 2024. – 186, [4] с. – (1827032 - ХР)
84(4Ита); Д50 Ди Франча, М. Женщина, которая жила у моря : роман / Марозелла Ди Франча, Даниэла Мастрочинкве ; перевод с итальянского: Лев Кац, Татьяна Быстрова. – Москва : Belles Lettres; Альпина Паблишер, 2024. – 420, [2] с. – (1839119 - ХР)
84(4Фра); Л39 Ледиг, А. Я возвращаюсь к себе : роман / Аньес Ледиг ; перевод с французского: Наталья Красавина ; перевод стихотворений: Евгения Молькова. – Москва : Belles Lettres; Альпина Паблишер, 2024. – 374, [9] с. – (1833408 - ХР)
84(8Нов); Л44 Лёненс, К. Вслед за Эмбер : роман / Кристин Лёненс ; переводчик с английского: Елена Антар. – Москва : Belles lettres; Альпина Паблишер, 2024. – 354, [3] с. – (1831491 - ХР)
84(4Ита); М23 Мандзон, Ф. Возвращение в Триест : роман / Федерика Мандзон ; перевод с итальянского Ксении Тименчик. – Москва : Belles Lettres; Альпина Паблишер, 2025. – 346, [1] с. : ил. – (1836844 - ХР)
84(7Кан); П27 Перрон, М. По воле Персеид : [продолжение истории Фабьены Дюбуа] : роман / Мелисса Перрон ; перевод с французского: Наталья Уманская. – Москва : Belles Lettres; Альпина Паблишер, 2024. – 237, [2] с. – (1833494 - ХР)
84(7Кан); П27 Перрон, М. Пообещай мне весну : роман / Мелисса Перрон ; перевод с французского: Мария Великанова. – Москва : Belles Lettres; Альпина Паблишер, 2024. – 219, [4] с. – (1826991 - ХР)
84(7Кан); П27 Перрон, М. Прекрасная, как река : роман / Мелисса Перрон ; перевод с французского: Анна Баншро. – Москва : Belles Lettres; Альпина Паблишер, 2024. – 276, [3] с. – (1828837 - ХР)
84(4Ита); П35 Питцорно, Б. Интимная жизнь наших предков : пояснительная записка для моей кузины Лауретты, которой хотелось бы верить, что она родилась в результате партеногенеза : роман / Бьянка Питцорно ; перевод с итальянского: Андрей Манухин. – Москва : Belles Lettres; Альпина Паблишер, 2024. – 637, [2] с. : генеал. табл. – (1833303 - ХР)
84(4Ита); П35 Питцорно, Б. Швея с Сардинии : роман / Бьянка Питцорно ; перевод с итальянского: Андрей Манухин. – Москва : Belles Lettres; Альпина Паблишер, 2024. –310, [1] с. – (1827027 - ХР)
84(4Вел); Р50 Риклз, Б. Притворись влюбленной : роман / Бэт Риклз ; перевод с английского: Алекс Миро. – Москва : Belles Lettres; Альпина Паблишер, 2024. – 541, [2] с. : ил. – (1833499 - ХР)
84(4Вел); Р54 Рис, Ф. Наблюдатель : роман / Франческа Рис ; перевод с английского: [Анна Малышева]. – Москва : Belles Lettres; Альпина Паблишер, 2024. – 468, [1] с. – (1826961 - ХР)
84(4Вел); Р54 Рис, Ф. Стеклянные дома : роман / Франческа Рис ; перевод с английского Иры Филипповой. – Москва : Belles Lettres; Альпина Паблишер, 2025. –457, [2] с. – (1836863 - ХР)
84(4Фра); Р62 Роже, Д. Почетные арийки : роман / Дамьен Роже ; перевод с французского: Екатерина Иванкевич. – Москва : Belles Lettres; Альпина Паблишер, 2024. – 334, [1] с. : портр. – (1833493 - ХР)
84(4Фра); Р82 Рувье, С. Желаю нам тысячи гроз : роман / Софи Рувье ; перевод с французского: Римма Генкина. – Москва : Belles Lettres; Альпина Паблишер, 2024. –284, [1] с. – (М-1828537 - ХР)
84(4Вел); С80 Стил, Э. Секунда между нами : роман / Эмма Стил ; перевод с английского: Анна Ерхова. – Москва : Belles Lettres; Альпина Паблишер, 2024. – 504, [1] с. – (1833009 - ХР)
84(4Фра); Ф48 Фив, К. Я должна кое-что тебе сказать : роман / Кароль Фив ; перевод с французского: [Мария Великанова]. – Москва : Belles Lettres; Альпина Паблишер, 2024. – 165, [2] с. – (1827029 - ХР)
84(4Фра); Ю58 Юон, А.-Г. Палома : роман / Анн-Гаэль Юон ; перевод с французского: [Елена Рубцова]. – Москва : Belles Lettres; Альпина Паблишер, 2024. – 347, [1] с. – (1826954 - ХР)
84(4Фра); Ю58 Юон, А.-Г. Чем звезды обязаны ночи : роман : перевод с французского / Анн-Гаэль Юон ; переводчик Римма Генкиной. – Москва : Belles Lettres; Альпина Паблишер, 2024. – 346, [1] с. – Продолж. романа "Палома" – (1828307 - ХР)
84(4Фра); Ю58 Юон, А.-Г. Я помню музыку Прованса : роман : перевод с французского / Анн-Гаэль Юон ; переводчик Эльмира Зейнетдиновой. – Москва : Belles Lettres; Альпина Паблишер, 2024. – 332, [1] с. – (1828317 - ХР)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2026-11-01T05:43:30+03:00</dcterms:created>
  <dcterms:modified xsi:type="dcterms:W3CDTF">2026-11-01T05:43:30+03:00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