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№2028 () от 14 октября 2010
</w:t>
      </w:r>
    </w:p>
    <w:p>
      <w:pPr/>
      <w:r>
        <w:rPr/>
        <w:t xml:space="preserve">Здравствуйте! Помогите подобрать литературу по административному праву зарубежных стран.
Здравствуйте, Марина! Предлагаем Вам список литературы:
Книги
67.401я73; А31 Административное право зарубежных стран : учеб. пособие. - М. : Спарк, 1996. - 228 с. (1550353 - ЧЗ ; 1550354 - АБ)
67.401; Б89 Брэбан, Г. Французское административное право / Ги Брэбан ; пер. с фр. Д. И. Васильева, В. Д. Карповича ; под ред. и со вступ. ст. С. В. Боботова. - М. : Прогресс, 1988. - 487 с. (1353827 - ХР)
67.401я73; В19 Василенко, И. А. Административно-государственное управление в странах Запада: США, Великобритания, Франция, Германия : [учеб. пособие для вузов по направлениям и специальностям "Политология", "Гос. и муницип. упр.", "Юриспруденция"] / И. А. Василенко. - 2-е изд., перераб. и доп. - М. : Логос, 2001. - 198 с. (1615150 - ЧЗ ; 1615151 - АБ)
67.401.02; К63 Комментарии к Федеральному закону "Об основах государственной службы Российской Федерации" и законодательству о государственной службе зарубежных государств / [Л. А. Окуньков и др.] ; отв. ред. [и авт. вступ. ст.] Л. А. Окуньков ; Ин-т законодательства и сравнит. правоведения при Правительстве Рос. Федерации. - М. : Контракт: Инфра-М, 1998. - 368 с. (1592701 – ХР ; 1592702 - ЧЗ)
67.401.0я73; М92 Мухаев, Р. Т. Система государственного и муниципального управления : [учеб. для студентов вузов, обучающихся по специальностям "Гос. и муницип. упр.", "Юриспруденция" и "Политология"] / Р. Т. Мухаев. – М. : ЮНИТИ, 2007. - 575 с. (1647477 - ЧЗ ; 1647478 - АБ)
67.401.031.2; Н63 Николаева, Л. А. Административная юстиция и административное судопроизводство  = Administrative justice and administrative proceedings : зарубеж. опыт и рос. традиции / Л. А. Николаева, А. К. Соловьева ; Ассоц. "Юрид. центр". - СПб. : Юрид. центр Пресс (Р. Асланов), 2004. - 330 с. (1626496 - ХР)
67.99(0)я2; П68 Правовые системы стран мира : энцикл. справ. / [Ф. М. Решетников и др.] ; отв. ред. А. Я. Сухарев. - 3-е изд., перераб. и доп. - М. : Норма, 2003. - 967 с. (1624936 - ИБС)
67.401.0я73; Р65 Рой, О. М. Система государственного и муниципального управления : [содержание и методология исследования системы государственного и муниципального управления, система государственного управления зарубежных стран и России, муниципальное образование, функции и основные направления муниципального менеджмента : учеб. пособие для студентов высш. учеб. заведений, обучающихся по спец. "Гос. и муницип. упр."] / О. М. Рой. - 3-е изд., перераб. и доп. – М. [и др.] : Питер, 2007. - 367 с. (1655033 - ЧЗ)
Статьи
Женетль, С. З. История возникновения административного права в Европе / Женетль С. З. // История государства и права. - 2008. - N 2. - С. 35-36.
Мельникова, В. И. Источники административно-процессуальных норм в зарубежных странах / В. И. Мельникова // Право и политика. - 2004. - N 5. - С. 43-48.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2026-10-16T02:35:25+03:00</dcterms:created>
  <dcterms:modified xsi:type="dcterms:W3CDTF">2026-10-16T02:35:25+03:00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