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№2685 (Полярные Зори) от 20 апреля 2011
</w:t>
      </w:r>
    </w:p>
    <w:p>
      <w:pPr/>
      <w:r>
        <w:rPr/>
        <w:t xml:space="preserve">Подберите пожалуйста литературу по теме:"Ремонт газохода котельных установок" (можно СНиПы в т.ч.)
&lt;BR&gt;Заранее благодарю.
Здравствуйте. К сожалению, тема Вашего запроса требует глубокого поиска и просмотра документов de visu. Предлагаем издания из фондов нашей библиотеки, которые возможно, будут полезны в Вашей работе, и которые можно заказать через межбиблиотечный абонемент, обратившись в ближайшую библиотеку по месту жительства, работы, учебы:
Книги
31.361.3я723; Б89 Брюханов, О.Н. Газифицированные котельные агрегаты : учебник / О. Н. Брюханов, В. А. Кузнецов. – М. : ИНФРА-М, 2007. - 391 с. : ил. - (Среднее профессиональное образование). (1645521 - ХР 1666711 - ЧЗ 1666712 - АБ 1666713 - АБ 1670665 - АБ)
31.370.2-52; З-38 Захаров, И. В. Ремонт газоходов и дымовых труб электростанций / И. В. Захаров. – М. : Энергоатомиздат, 1991. - 107 с. : ил. - (Библиотека тепломонтажника). (1458709 - ЧЗ)
31.384я7; С32 Сергеев, А. В. Справочное учебное пособие для персонала котельных : топлив. хоз. котельных / А. В. Сергеев. - Изд. 2-е. – СПб. : Деан, 2007. - 319 с. : ил. - (Безопасность труда России). (1645528 - ЧЗ)
31.354я7; С59 Соколов, Б. А. Газовое топливо и газовое оборудование котельных / Б. А. Соколов. – М. : Академия, 2008. - 62 с. : ил. - (Непрерывное профессиональное образование). (1666217 - ЧЗ 1666218 - АБ 1666219 - АБ 1676193 - АБ 1676194 - АБ)
З1.370я722; С59 Соколов, Б. А. Котельные установки и их эксплуатация : учебник / Б. А. Соколов. - 2-е изд., испр. – М. : Академия, 2007. - 428 с. : ил. - (Начальное профессиональное образование) (Федеральный комплект учебников) (Учебник). (1645586 - ХР 1645587 - ЧЗ)
31.384я722; С59 Соколов, Б. А. Устройство и эксплуатация оборудования газомазутных котельных / Б. А. Соколов. – М. : Академия, 2007. - 302 с. : ил. - (Начальное профессиональное образование) (Ускоренная форма подготовки) (Учебное пособие). (1669021 - ЧЗ)
Электронные ресурсы
Котельные установки [Электронный ресурс] : изм. N 1 СНиП II-35-76 : утв. Постановлением Госстроя СССР от 11.09.1997 N 18-52. – Электрон. дан. – [М. : Кодекс, 2011]. – Режим доступа: ИПС Кодекс.
Котельные установки (с Изменением) [Электронный ресурс] : СНиП II-35-76 : утв. Постановлением Госстроя СССР от 31.12.1976 N 229. – Электрон. дан. – [М. : Кодекс, 2011]. – Режим доступа: ИПС Кодекс. 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2026-10-14T04:20:29+03:00</dcterms:created>
  <dcterms:modified xsi:type="dcterms:W3CDTF">2026-10-14T04:20:29+03:00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