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 () от 23 апреля 2008
</w:t>
      </w:r>
    </w:p>
    <w:p>
      <w:pPr/>
      <w:r>
        <w:rPr/>
        <w:t xml:space="preserve">Здравствуйте, помогоите подобрать литературу на вопрос " Социально-психологические проблемы формирования сплоченности группы"
Здравствуйте, Ирина, предлагаю Вам следующий список литературы :
88.5 ; Д67 Донцов, А. И. Проблемы групповой сплоченности / А. И. Донцов. - М. : Изд-во МГУ, 1979. - 128 с. ( 1023013 - ХР)
88.5 ; К61 Коломинский, Я. Л. Психология взаимоотношений в малых группах : (общие и возрастные особенности) / Я. Л. Коломинский. - Минск : Изд-во БГУ, 1976. - 350 с. (929702 - ХР)
 88.5 ; К82 Кричевский, Р. Л. Психология малой группы: теоретический и прикладной аспекты / Р. Л. Кричевский, Е. М. Дубовская. - М. : Изд-во МГУ, 1991. – 205 с. (1444344 - ХР ; 1448868 - ЧЗ )
88.5 ; П65 Почебут, Л. Г. Организационная социальная психология / Л. Г. Почебут, В. А. Чикер. - СПб. : Речь, 2000. – 296 с. (1594531 - ХР) 
88.37 ; П86 Психология индивидуального и группового субъекта / Рос. акад. наук, Ин-т психология ; под ред. А. В. Брушлинского, М. И. Воловиковой ; [К. А. Абульханова и др.]. - М. : PER SE, 2002. – 365 с. (1606295 - ХР ; 1615153 - ЧЗ )
88.53 ; Р58 Робер, М.-А. Психология индивида и группы / М.-А. Робер, Ф. Тильман ; пер. с фр. Е. В. Машковой, Е. А. Соколова ; предисл. А. В. Толстых. - М. : Прогресс, 1988. – 255 с. (1364357 - ЧЗ 1364356 - АБ) 
См. также ответ на запрос № 372.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2026-10-19T08:38:46+03:00</dcterms:created>
  <dcterms:modified xsi:type="dcterms:W3CDTF">2026-10-19T08:38:46+03:00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