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 (Мурманск) от 28 апреля 2008
</w:t>
      </w:r>
    </w:p>
    <w:p>
      <w:pPr/>
      <w:r>
        <w:rPr/>
        <w:t xml:space="preserve">Здравствуйте, какую литературу использовать на вопрос: Формы контроля качества продукции?
Здравствуйте, Анна. Предлагаем список литературы по Вашему запросу: 
65.9(2 Рос)я73 ; Б27 Басовский, Л. Е. Управление качеством : учебник. – М. : Инфра-М, 2001. – 211 с. : ил. (1595382 ХР) 
30.609 ; Б94 Бухтияров, И. Д. Контроль качества продукции / И. Д. Бухтияров, А. Н. Серьезнов, Л. Н. Степанова. – М. : Знание, 1998 – 62 с. : ил. – Библиогр. : с. 48–51. (1363329)
30.609 ; Г56 Гнеденко, Б. В. Математика и контроль качества продукции / Б. В. Гнеденко. – Изд. 2-е, испр. – М. : URSS : Изд-во ЛКИ, 2007. – 61 с. : ил. (1650997 ХР)
30.6 ; Г65 Гончаров, Э. Н. Контроль качества продукции / Э. Н. Гончаров, В. В. Козлов, Е. Д. Дуглов. – М. : Изд- во стандартов, 1987. – 116 с. (1334329)
30.10я86 ; И37 Измерения. Контроль. Качество. Неразрушающий контроль, 2002 : [справ. – сб. / сост. , авт. текста : А. И. Асташенков и др.]. – М. : Изд-во стандартов, 2002. – 708 с. : ил. (Т - 1613168 - ТЭО)
30.609 ; К65 Контроль качества с помощью персональных компьютеров / [Т. Макино, М. Охаси, Х. Докэ, К. Макино] ; под ред. Ю. П. Адлера. – М. : Машиностроение, 1991. – 221 с. : ил. – Библиогр. : с. 221–222. (1454474) 
65.9(2 Рос)я73 ; О-36 Огвоздин, В. Ю. Управление качеством : основы теории и практики / В. Ю. Огвоздин. – 4-е изд. , испр. и доп. – М. : Дело и сервис, 2002. – 156 с. : ил. – Библиогр. : с. 155-157. (1607065 - ТЭО)
65.9(2 Рос)я73 ; О-51 Окрепилов, В. В. Управление качеством : [учеб. для вузов по специальности " Менеджмент"]. – 2-е изд. , доп. и перераб. – М. : Экономика, 1998. – 639 с. : ил. (1569303 - ХР)
30.609 ; С78 Статистические методы контроля качества продукции / Л. Ноулер, Дж. Хауэлл, Б. Голд и др. – 2-е изд. – М. : Изд-во стандартов, 1989. - 96 с. : ил. (Ф - 1380605)
33и(1США) ; Ф36 Фейгенбаум, А. В. Контроль качества продукции : [сокр. пер. с англ.]. – М. : Экономика, 1986. – 470 с. : ил. (1251340) 
Статьи.  
Козин, Ю. Н. Неразрушающий контроль – элемент экспертизы промышленной безопасности / Ю. Н. Козин, А. С. Печеркин, О. В. Покровская // Безопасность труда в пром-сти. – 2000. – N 2. – С. 9.
Кравченко, Ю. Маркирование продукции знаком СЕ / Ю. Кравченко // Стандарты и качество. - 2005. - N 7. – С. 12–13.
Гельгор, В. И. Сертификация пищевой продукции : мнение специалиста / В. И. Гельгор // Сертификация. – 2004. - N 4. – С. 5–7.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2026-10-19T08:41:20+03:00</dcterms:created>
  <dcterms:modified xsi:type="dcterms:W3CDTF">2026-10-19T08:41:20+03:00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