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№4981 (Мурманск) от 20 июня 2013
</w:t>
      </w:r>
    </w:p>
    <w:p>
      <w:pPr/>
      <w:r>
        <w:rPr/>
        <w:t xml:space="preserve">Смелзер Н.Дж. Социология
Здравствуйте, Ирина. В нашей библиотеке есть интересующая Вас книга:
60.5 я73; С50 Смелзер, Н. Социология : [учеб. пособие для вузов] : пер. с англ. / Н. Смелзер. – Москва : Феникс, 1994. - 687 с. : ил. - Библиогр.: с. 662-686. (1570262 -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2026-10-09T11:34:39+03:00</dcterms:created>
  <dcterms:modified xsi:type="dcterms:W3CDTF">2026-10-09T11:34:39+03:00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