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№6274 (Мурманск) от 31 августа 2014
</w:t>
      </w:r>
    </w:p>
    <w:p>
      <w:pPr/>
      <w:r>
        <w:rPr/>
        <w:t xml:space="preserve">есть ли у вас книги по ремонту электрики иностранных маших корейского производств?
Здравствуйте, Руслан. Предлагаем Вам библиографический список:
Книги
39.33-048.2я73; А39 Акимов, С. В. Электрооборудование автомобилей : учеб. для вузов [по специальности "Электрооборудование автомобилей и тракторов" / Акимов С. В., Чижков Ю. П.]. – Москва : За рулем, 2005. - 336 с. : ил. (1642877 - ЧЗ)
39.33-08; Г12 Гаврилов, К. Г. Практическое руководство по ремонту и диагностике двигателей легковых и грузовых автомобилей иностранного и отечественного производства / К. Гаврилов. – Москва : Майор : Осипенко А. И., 2004. - 335 с. : ил., табл. (1637079 - ЧЗ ; 1637080 - АБ)
39.33-048.7; Д18 Данов, Б. А. Электронное оборудование иностранных автомобилей : системы упр. оборудованием салона / Б. А. Данов, Е. И. Титов. – Москва : Транспорт, 1998. - 59 с. : ил. (1575120 - ПТО)
39.33-082.05я723; Т87 Туревский, И. С. Техническое обслуживание автомобилей зарубежного производства : [учеб. пособие] / И. С. Туревский. – Москва : Форум : Инфра-М, 2011. - 207 с. : ил.  (1703465 - ЧЗ ; 1703466 - АБ)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2026-10-07T07:08:11+03:00</dcterms:created>
  <dcterms:modified xsi:type="dcterms:W3CDTF">2026-10-07T07:08:11+03:00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