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№6365 (Мурманск) от 28 сентября 2014
</w:t>
      </w:r>
    </w:p>
    <w:p>
      <w:pPr/>
      <w:r>
        <w:rPr/>
        <w:t xml:space="preserve">Помогите подобрать литературу по теме "Северная война. Гангутская битва". спасибо
Здравствуйте, Влад. Предлагаем Вам библиографический список:
Книги
63.3(2)51 ; И90 История Северной войны, 1700-1721 гг. / [И. И. Ростунов, В. А. Авдеев, М. Н. Осипова, Ю. Ф. Соколов]. - Москва : Наука, 1987. – 212 с. (1292980 – ЧЗ ; 1294877 – АБ ; 1564081 – ЧЗ)
63.3(2)51 ; К83 Кротов, П. А. Гангутская баталия 1714 года / П. А. Кротов. – Санкт-Петербург : Лики России, 1996. – 247 с. (1552282 – ХР)
9(С)14 ; Р94 Рыкачев, Я. С. Гангутская победа / Я. С. Рыкачев. - Москва : Воен.–мор. изд-во, 1951. - 52 с. (М-150591 – ХР)
68.53 ; Т20 Тарле, Е. В. Морские победы России / Тарле Е. В. - Москва : Эксмо, 2011. – 604 с. (1705782 – АБ)
63.3(2)51 ; Т20 Тарле, Е. В. Северная война: Северная война и шведское нашествие на Россию. Русский флот и внешняя политика Петра I / Е. В. Тарле. - Москва : АСТ : Астрель, 2010 (макет 2011). – 701 с. (1714246 – АБ) 
63.3(2)51 ; Ш97 Шутой, В. Е. Северная война (1700-1721 гг.) / В. Е. Шутой. - Москва : Просвещение, 1970. – 159 с. (654021 – ЧЗ ; 656241 – ХР ; 1621204 – АБ) 
Статьи
"Всем... флотом пробиться сквозь неприятеля": из "Морских журналов" участников Гангутской битвы // Морской сборник. - 1996. - Вып. 1. - С. 3-10.                                                      
Даль, В. И. Крушение большого конвоя судов. Матросские досуги / В. И. Даль ; публ. С. К. Даркова // Военно-исторический журнал. - 2007. - № 1. - С. 61-65.
Кротов, П. А. К вопросу о силах и тактике русского гребного флота в Гангутском  сражении 1714 года / П. А. Кротов // История СССР. - 1990. - № 6. - С. 137-150.        
Слава Гангута не меркнет // Морской сборник. - 1996. - Вып. 1. - С. 11-22.        
Ждем Вас в нашей библиотеке!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2026-10-07T04:20:29+03:00</dcterms:created>
  <dcterms:modified xsi:type="dcterms:W3CDTF">2026-10-07T04:20:29+03:00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