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№6653 (Мурманск) от 21 декабря 2014
</w:t>
      </w:r>
    </w:p>
    <w:p>
      <w:pPr/>
      <w:r>
        <w:rPr/>
        <w:t xml:space="preserve">Здравствуйте. Помогите найти материалы по теме "Педагогическое мастерство преподавателя обществознания и политологии". Спасибо.
Здравствуйте, Мария. Выявить источники в строгом соответствии с Вашей формулировкой, к сожалению, не удалось. Возможно, Вам будут полезны следующие издания:
Книги
74.48я73 ; Г87 Громкова, М. Т. Педагогика высшей школы : [учеб. пособие для доп. образования преподавателей проф. учеб. заведений : для студентов и аспирантов пед. вузов] / М. Т. Громкова. - Москва : ЮНИТИ : ЮНИТИ-ДАНА, 2012. - 446 с. : ил., табл. - Библиогр.: с. 403-404 (34 назв.) и в подстроч. примеч. – Из содерж.: Гл. 12.3. Педагогическое мастерство преподавателя. – С. 371-397. (1713969 - ЧЗ ; 1713970 - АБ ; 1719576 – АБ)
74.5я2 ; Э68 Энциклопедия профессионального образования : в 3 т. / рук. авт. коллектива, науч. и лит. ред. С. Я. Батышев. - Москва : Рос. акад. образования : Ассоц. "Проф. образование", 1998-1999.Т. 2 : М - П. - 1999. - 440 с. : ил. – Из содерж.: Педагогическое мастерство / В. А. Скакун. – С. 232-233. – Библиогр.: с. 233. (Ф-1582927 – ИБО)
Статьи
Герасимова, Т. Н. Педагогическая этика вузовского преподавателя / Т. Н. Герасимова // Мир образования - образование в мире. - 2013. - № 3. - С. 147-153 : 1 рис. - Библиогр.: с. 153 (8 назв.).
Леонова, Е. В. Педагогическое мастерство и личность преподавателя = Higher school teacher: personality and pedagogical skills / Е. В. Леонова // Высшее образование в России. - 2011. - № 4. - С. 112-115. - Библиогр.: с. 115 (5 назв.).
Сидельникова, Т. Т. Акмеологические тренинги как современная форма квалификации преподавателей политологии / Т. Т. Сидельникова // Вестник Московского университета. Серия 12, Политические науки. - 2004. - № 2. - С. 37-47. - Библиогр. в сносках.
Электронные ресурсы (с текстами документов можно поработать в залах каталогов и электронных ресурсов на 3-м этаже библиотеки)
Зимин, А. В. К вопросу о профессиональной этике преподавателя политологии [Электронный ресурс] / Зимин А. В. // Pro nunc. Современные политические процессы. – Электрон. дан. - 2011. - Т. 10, № 1. - С. 29-34. - Режим доступа: http://elibrary.ru, регламентир. (21.12.2014).
Кривотулова, Е. В. Проблема формирования педагогического мастерства преподавателя вуза [Электронный ресурс] / Кривотулова Е. В. // Вестник Воронежского государственного университета. Серия: Проблемы высшего образования. – Электрон. дан. - 2010. - № 1. - С. 88-93. - Режим доступа: http://elibrary.ru, регламентир. (21.12.2014).
Саляхова, Э. А. Педагогическое мастерство преподавателя высшей школы: понятие, структура, компоненты [Электронный ресурс] / Саляхова Э. А., Федотова Н. П. // Вестник Казанского государственного энергетического университета. – Электрон. дан. - 2013. - № 3. - С. 136-140. - Режим доступа: http://elibrary.ru, регламентир. (21.12.2014).
Сергиевич, А. А. Проблема формирования педагогического мастерства преподавателя вуза [Электронный ресурс] / Сергиевич А. А., Бацевич А. Э. // Вестник Омского университета. – Электрон. дан. - 2014. - № 2. - С. 191-193. - Режим доступа: http://elibrary.ru, регламентир. (21.12.2014).
Якушева, С. Д. Педагогическая этика как элемент мастерства преподавателя вуза [Электронный ресурс] / Якушева С. Д. // Вестник Новгородского государственного университета им. Ярослава Мудрого. – Электрон. дан. - 2011. - № 64. - С. 69-79. - Режим доступа: http://elibrary.ru, регламентир. (21.12.2014).
Поиск книг о педагогическом мастерстве рекомендуем расширить самостоятельно в Электронном каталоге на сайте нашей библиотеки.
См. ответы на запросы №№ 3465, 4255, 6439, 6341 в архиве выполненных справок «Виртуального библиографа» и №№ 12160, 19353, 20927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Баткина, И. Б. Педагогическое мастерство преподавателя высшей школы как социокультурное явление / И. Б. Баткина ; Гос. ком. Рос. Федерации по высш. образованию [и др.]. - Воронеж : [б. и.], 1996. - 102 с. - Библиогр.: с. 90-95 (84 назв.).
Латюшин, В. В. Педагогическое мастерство преподавателя : курс лекций / В.В. Латюшин, В. Г. Макаренко, В. А. Черкасов ; Федер. агентство по образованию, Гос. образоват. учреждение высш. проф. образования "Челяб. гос. пед. ун-т". - Челябинск : Изд-во Челяб. гос. пед. ун-та, 2005. - 341 с. - Библиогр.: с. 287-297 (137 назв.).
Ломакина, Т. Ю. Модель формирования педагогического мастерства преподавателя при подготовке практико-ориентированных специалистов / Т. Ю. Ломакина, М. Г. Сергеева // Научные исследования в образовании : педагогика. Психология. Экономика. - 2008. - № 5. - C. 39-40.
Новая философия образования: традиции и современность : материалы Регион. науч.-практ. конф., посвящ. 90-летию проф. И. А. Батудаева (г. Улан-Удэ, 5 окт. 2011 г.) / [науч. ред. С. В. Калмыков]. - Улан-Удэ : Изд-во БГУ, 2011. - 281 с. - Библиогр. в конце докл. – Из содерж.: Повышение педагогического мастерства преподавателя вуза - важнейший фактор роста качества высшего образования / Н. М. Залуцкая, Р. В. Бадараева. - С. 227-229.
Проблемы и тенденции развития кадрового потенциала высшей школы : сб. науч. ст. / Рос. акад. образования, Ин-т упр. образования ; [отв. ред. Л. И. Романкова]. - Москва : Ин-т упр. образования, 2001. – 200 с. - Библиогр. в конце ст. – Из содерж.: Научно-методические принципы оценки педагогического мастерства преподавателей высшей школы / Л. М. Куприянова. – С. 189-200.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2026-10-05T15:23:41+03:00</dcterms:created>
  <dcterms:modified xsi:type="dcterms:W3CDTF">2026-10-05T15:23:41+03:00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