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№6885 (Мурманская область) от 3 марта 2015
</w:t>
      </w:r>
    </w:p>
    <w:p>
      <w:pPr/>
      <w:r>
        <w:rPr/>
        <w:t xml:space="preserve">Мне нужна книга -Бастанов В.Г. 300 практических советов по радиоэлектронике (радиоделу),1992 г.изд. для пользователя библиоеки.
Здравствуйте. Предлагаем Вам издание из фондов нашей библиотеки, которое можно заказать через электронную доставку документов для юридических лиц:
Книга
37.279я2 ;Б27 Бастанов, В. Г. 300 практических советов : (по электро- и радиоделу, гальванотехнике, приклад. фотографии, по обраб. различ. материалов, декоратив.-художеств. оформ. конструкций, реставрации изделий, изготовлению приборов, устройств, приспособлений и многому др.) : практ. пособие / В. Г. Бастанов. - 4-е изд., доп. - Москва : Моск. рабочий, 1992. - 381 c. : ил.  (1475257 –ХР)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2026-10-05T06:18:41+03:00</dcterms:created>
  <dcterms:modified xsi:type="dcterms:W3CDTF">2026-10-05T06:18:41+03:00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