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№7326 (Мурманск) от 3 августа 2015
</w:t>
      </w:r>
    </w:p>
    <w:p>
      <w:pPr/>
      <w:r>
        <w:rPr/>
        <w:t xml:space="preserve">2. Панарин А.С. Политология: Учебник
Здравствуйте, Алеся. Интересующее Вас издание есть в фондах нашей библиотеки:
66.0я73; П16 Панарин, А. С. Политология : учебник / А. С. Панарин ; Моск. гос. ун-т им. М. В. Ломоносова. - Изд. 2-е, перераб. и доп. - Москва : Проспект, 2001. - 438 с. : ил., табл. (1634348 -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2026-10-04T12:55:34+03:00</dcterms:created>
  <dcterms:modified xsi:type="dcterms:W3CDTF">2026-10-04T12:55:34+03:00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