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№8048 (Санкт-Петербург) от 14 марта 2016
</w:t>
      </w:r>
    </w:p>
    <w:p>
      <w:pPr/>
      <w:r>
        <w:rPr/>
        <w:t xml:space="preserve">Здравствуйте!  У вас есть какая-нибудь литература посвященная турбазе "русская Лапландия " в Мурманской области?  
Заранее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Белых, О. Бренд решает все? / О. Белых // Аргументы и факты. - 2011. - 13-19 июля (№ 28). - С. 2 (АиФ на Мурмане).
Валамина, Ю. Бренд - приманка для туриста / Ю. Валамина // Мурманский вестник. - 2011. - 6 апр. (№ 58). - С. 2.
Валамина, Ю. Что общего между оленем и мышью? : проект "Русская Лапландия" позволит Мурм. обл. стать перспектив. направлением у туроператоров / Ю. Валамина // Мурманский вестник. - 2011. - 23 марта (№ 48). - С. 2.
Грушко, О. В Заполярье ждут рыболовов, экологов, экстремалов / О. Грушко ; фот. Л. Шека // Комсомольская правда. - 2010. - 27 сент. (№ 143-п). - С. 2 (КП-Мурманск).
Ефремов, Ю. Л. Туризм на Мурмане: есть потенциал для развития : интервью с министром экон. развития Мурм. обл. / Ю. Л. Ефремов ; интервью провела А. Кириченко // Север промышленный. - 2010. - № 5 (дек.). - С. 30-32.
Жаравин, М. Турфирмы края, объединяйтесь! : турист. бизнес должен стать одним из китов, на который обопрется экономика Мурм. обл. / М. Жаравин ; фот. авт. // Полярная правда. - 2011. - 3 мая (№ 17). - С. 8-9.
Калинина, М. Туристический комплекс реанимирует депрессивный регион / М. Калинина // Невское время. Мурманск. - 2011. - 17 марта (№ 34). - С. 3.
Кац, Л. Ревда намерена выбраться из "ямы" / Л. Кац ; фот. авт. // Полярная правда. - 2011. - 23 авг. (№ 33). - С. 6, 7.
Петрова, О. Почему затягивается разработка проекта "Русская Лапландия" / О. Петрова // Комсомольская правда. - 2011. - 14 дек. (№ 187). - С. 5. – (КП-Мурманск).
"Русская Лапландия" - второй шанс Ревды // Мурманский вестник. - 2011. - 17 марта (№ 44). - С. 1.
Черновский, П. Ревда выживет и без "Русской Лапландии" / П. Черновский ; фот. Е. Коваленко // Комсомольская правда. - 2012. - 21 авг. (№ 122). - С. 4. – (КП-Мурманск).
Ягупов, И. Под брендом "Русской Лапландии" : каким он будет - можете решить вы / И. Ягупов // Мурманский вестник. - 2011. - 24 июня (№ 113). - С. 2.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2026-10-03T09:27:55+03:00</dcterms:created>
  <dcterms:modified xsi:type="dcterms:W3CDTF">2026-10-03T09:27:55+03:00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