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№8178 (Мурманск) от 14 апреля 2016
</w:t>
      </w:r>
    </w:p>
    <w:p>
      <w:pPr/>
      <w:r>
        <w:rPr/>
        <w:t xml:space="preserve">Здравствуйте. Какой-либо социологический словарь, где есть понятие «социализация». Необходимо библиографическое описание.
Здравствуйте, Ирина.
Социализация (socialisation) – процесс, в ходе которого дети усваивают ценности, представления, модели поведения и роли, присущие данному конкретному обществу. Социализация является полусознательным процессом в том смысле, что основной агент социализации, семья, не обязательно осознает эту свою роль, в то время как ряд агентов вторичной социализации, например система образования, специально созданы для выполнения этой функции. Социализация не может быть полной, поскольку ребенок усваивает одни уроки, но отвергает, модифицирует под себя или самостоятельно развивает другие. В итоге в обществе не только сохраняется определенная преемственность, но и обеспечивается его прогресс.
Источник: Социализация [Текст] // Социология. А - Я : слов.-справ. : [пер. с англ.] / Т. Лоусон, Д. Гэррод. – М., 2000. – С. 433-434.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2026-10-03T02:47:55+03:00</dcterms:created>
  <dcterms:modified xsi:type="dcterms:W3CDTF">2026-10-03T02:47:55+03:00</dcterms:modified>
</cp:coreProperties>
</file>

<file path=docProps/custom.xml><?xml version="1.0" encoding="utf-8"?>
<Properties xmlns="http://schemas.openxmlformats.org/officeDocument/2006/custom-properties" xmlns:vt="http://schemas.openxmlformats.org/officeDocument/2006/docPropsVTypes"/>
</file>