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№8388 (Мурманск) от 9 июня 2016
</w:t>
      </w:r>
    </w:p>
    <w:p>
      <w:pPr/>
      <w:r>
        <w:rPr/>
        <w:t xml:space="preserve">Здравствуйте, подскажите, пожалуйста, какие книги А. Марининой, Т. Устиновой, П. Дашковой, Е. Михайловой, Д. Донцовой и О. Роя, вышедшие в 2015-16 гг. есть в библиотеке в бумажном виде?
Здравствуйте, Алла. В соответствии с Порядком работы ВСС "Виртуальный библиограф", если в Вашем обращении несколько вопросов, мы отвечаем на один из них. В библиотеку поступила следующая книга А. Марининой, вышедшая в 2016 г.:
84(2Рос=Рус)6; М26 Маринина, А. Б. Казнь без злого умысла : / А. Маринина. – Москва : Эксмо, 2016. - 476 с. - (Больше чем детектив). (1761041 - АБ)
Ответ на 2-й вопрос см. в архиве выполненных справок «Виртуального библиографа» под № 8389, на 3-й – под № 8390, на 4-й  - под № 8391, на 5-й под № 8392, на 6-й под № 8393.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2026-10-02T18:24:20+03:00</dcterms:created>
  <dcterms:modified xsi:type="dcterms:W3CDTF">2026-10-02T18:24:20+03:00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