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№8716 (Мурманск) от 27 ноября 2016
</w:t>
      </w:r>
    </w:p>
    <w:p>
      <w:pPr/>
      <w:r>
        <w:rPr/>
        <w:t xml:space="preserve">Здравствуйте! Необходима литература по опорно-двигательной системе детей дошкольного возраста: её развитие от рождения до 7 лет, профилактика заболеваний о-д с.
Здравствуйте, Дарья. Предлагаем Вам список литературы:
Книги
57.31я73; Б40 Безруких, М. М. Возрастная физиология : (физиология развития ребенка) : [учеб. пособие для вузов по специальностям: 030900 - дошк. педагогика и психология; 031100 - педагогика и методика дошк. образования] / М. М. Безруких, В. Д. Сонькин, Д. А. Фарбер. – Москва : Академия, 2003. - 412 с. - (Высшее образование). (1625243 - МЕД ; 1625244 - АБ ; 1625245 - АБ)
57.3я73; Г62 Голубев, В. В. Основы педиатрии и гигиены детей дошкольного возраста : [учеб. пособие для вузов по специальностям "Дошк. педагогика и психология", "Педагогика и методика дошк. образования"] / В. В. Голубев. – Москва : Академия, 2003. - 414 с. - (Высшее профессиональное образование. Педагогика). (1632083 - МЕД)
57.3; З-46 Здоровье вашего ребёнка / [А. Г. Пап и др.] ; под ред. А. Г. Папа. - 2-е изд., испр. и доп. – Киев : Здоров'я, 1978. - 325 с. (994731 - МЕД)
57.31я723; К12 Кабанов, А. Н. Анатомия, физиология и гигиена детей дошкольного возраста : [учеб. для пед. училищ] / А. Н. Кабанов, А. П. Чабовская. - 2-е изд., перераб. – Москва : Просвещение, 1975. - 269 с. (871193 - ХР ; 871190 - МЕД ; 871191 - МЕД)
57.31я73; Л47 Леонтьева, Н. Н. Анатомия и физиология детского организма : (основы учения о клетке и развитии организма, нерв. система, опор.-двигат. аппарат) : [учеб. для пед. ин-тов по специальности № 2110 "Педагогика и психология" (дошк.)] / Н. Н. Леонтьева, К. В. Маринова. - 2-е изд., перераб. – Москва : Просвещение, 1986. - 287 c. (1282565 - ЧЗ ; 1282561 - АБ)
Статьи
Воронкевич, И. А. Профилактика нарушений осанки и плоскостопия у детей : советы травматолога / И. А. Воронкевич // Дошкольная педагогика. - 2011. - № 7. - С. 4-5.
Попова, О. Г. Лучше предотвратить, чем лечить / Попова О. Г. // Инструктор по физкультуре : науч.-практ. журн. - 2013. - № 3. - С. 20-25.
Профилактика и коррекция нарушений опорно-двигательного аппарата воспитанников ДОО с помощью элементов гидрокинезотерапии / М. В. Калашникова [и др.] // Дошкольная педагогика. - 2014. - № 9. - С. 17-21. – Нач. в № 8.
Хачикян, Е. В. Профилактика сколиоза у детей дошкольного и школьного возраста / Е. В. Хачикян, А. И. Петрова, Н. В. Туркина  // Медицинская сестра. - 2011. - № 5. - С. 23-25, 28-29.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2026-10-02T05:24:03+03:00</dcterms:created>
  <dcterms:modified xsi:type="dcterms:W3CDTF">2026-10-02T05:24:03+03:00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