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№9011 (Мурманск) от 22 февраля 2017
</w:t>
      </w:r>
    </w:p>
    <w:p>
      <w:pPr/>
      <w:r>
        <w:rPr/>
        <w:t xml:space="preserve">Уважаемые библиографы, добрый день! Помогите, пожалуйста, с библиографическим описанием сборника ОБРАЗОВАНИЕ: ТРАДИЦИИ И ИННОВАЦИИ   Материалы IX  международной  научно-практической конференции Прага, Чешская республика 8 октября 2015года: из содержания //СИСТЕМА МОНИТОРИНГА ПЕДАГОГИЧЕСКОГО ПРОЦЕССА В ДОШКОЛЬНОМ ОБРАЗОВАТЕЛЬНОМ УЧРЕЖДЕНИИ. Спасибо
Здравствуйте, Ирина. Предлагаем библиографическое описание интересующего Вас издания:
Алексеева, М. И. Система мониторинга педагогического процесса в дошкольном образовательном учреждении [Электронный ресурс] / М. И. Алексеева // Образование: традиции и инновации : материалы IX междунар. науч.-практ. конф., Прага, Чеш. республика, 8 окт. 2015 г. – Прага, 2015. – С. 11-13. – Режим доступа: http://elibrary.ru/, регламентир. (22.02.2017).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2026-10-01T17:28:05+03:00</dcterms:created>
  <dcterms:modified xsi:type="dcterms:W3CDTF">2026-10-01T17:28:05+03:00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