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№9167 (Мурманск) от 28 марта 2017
</w:t>
      </w:r>
    </w:p>
    <w:p>
      <w:pPr/>
      <w:r>
        <w:rPr/>
        <w:t xml:space="preserve">Здравствуйте! Хотим с ученицей написать работу по истории поселка Северное Нагорное. Может есть литература, которая помогла бы нам?
Здравствуйте, Дарья. Предлагаем библиографический список:
Книги
63.3(2Рос-4Мур)кр 4 ; К44 Киселев, А. А. Мурманск в истории улиц и площадей : [к 90- летию рождения города-героя Мурманска] / А. А. Киселев ; [фот. М. Ю. Славина]. - Мурманск : Мурм. кн. изд-во, 2006. - 301 с., [8] л. ил. : портр. - Из содерж.: Южная часть города. – С. 241-245. (1637263 - ХР 1637270 - ОКСЛ 1637271 - ЧЗ 1637277 -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 .3 : Л - О / [авт. текстов: Н. М. Адров и др. ; редкол: Петров В. П. (гл. ред.) и др.]. - Мурманск : РУСМА (ИП Глухов А. Б.), 2013. - 477 с. : ил., цв. ил., портр. – Из содерж.: Нагорный. – С. 344. (Ф-1737125 - ХР-ООЭ Ф-1737133 - ХР Ф-1737134 - ОКР Ф-1737137 - ЦСС Ф-1737138 - ЧЗ Ф-1737143 – АБ)
63.3(2Рос-4Мур)кр ; П26 Первомайский округ : 30-летию Первом. окр. города-героя Мурманска посвящ. / [сост. Н. Н. Волков]. - Мурманск : Радица-М, 2005. - [80] с. : ил. – Из содерж.: Поселок Старый Нагорный. – С. [9] ; Поселок Нагорный. – C. [18-19]. (Ф-1629609 - ХР-ООЭ Ф-1745380 – ХР)
26.890(2Рос-4Мур)кр ; У59 Уникальные места Первомайского округа : путеводитель / Централиз. дет. библ. система, Центр. дет. система ; [сост. Милентьева О. В., отв. за вып. Мистрова Р. А.]. - Мурманск : [б. и.], 2006. - 8 с. : ил. - (Прогулки по Первомайскому). ( Бр-1 – ХР)
Статьи
Андреев, С. Мурманск - большая деревня! : [поселки, на месте которых выстроен Мурманск] / С. Андреев // Комсомольская правда. КП-Мурманск. - 2006. - 17 марта. - С. 16.
Мужиков, В. Нагорное: к 75-летию Мурманска / В. Мужиков // Вечерний Мурманск. – 1991. – 3 апр. – С. 6.
Порт, И. Новый поселок : [история строительства п. Нагорный (Нагорный Старый - Глубокий ручей - Арнольдовка - Нагорный)] / И. Порт // Полярная правда. - 1946. - 17 нояб.
Саляев, Р. Нагорное / Р. Саляев // Арктическая звезда. - 2006. - № 4. - С. 14.
Саляев, Р. У подножия Горелой горы... : юж. ворота столицы Заполярья / Р. Саляев // Аргументы и факты. АиФ на Мурмане. - 2012. - № 24 (13-19 июня). - С. 15.
Сенько, З. В Арнольдовку... из Тегры / З. Сенько // Полярная правда. - 1996. - 7 авг.
Сердце Первомайского округа : [история р-на Сев. Нагорное] // Вечерний Мурманск. - 2014. - 4 апр. - С. 19 ; То же [Электронный ресурс]. – Режим доступа: https://vivaldi.mgounb.ru/Stat`qi/Vecherniy_Murmansk_-_2014-04-04_-_N59_-_s19.pdf, свобод. (29.03.2017).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2026-10-01T12:26:42+03:00</dcterms:created>
  <dcterms:modified xsi:type="dcterms:W3CDTF">2026-10-01T12:26:42+03:00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