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 (Мурманск) от 25 июня 2009
</w:t>
      </w:r>
    </w:p>
    <w:p>
      <w:pPr/>
      <w:r>
        <w:rPr/>
        <w:t xml:space="preserve">У Вас есть морской астрономический ежегодник на 1981 год!!Требуется очень для решения задач из контрольной!!Пожалуйста помогите!
Здравствуйте, Оксана.В библиотеке  нет интересующей Вас книги. Можем предложить  последнее издание, имеющееся в фондах нашей библиотеки :
39.47 ; М80 Морской астрономический ежегодник на 1979 г. : 50-й г. изд. / Ин-т теорет. астрономии Акад. наук СССР. - [Л.] : Изд-во Гл. упр. навигации и океанографии М-ва обороны, 1977. - 316 с. : табл. (949537 – ХР)
Астрономический ежегодник 1981 года можно заказать по межбиблиотечному абонементу  ( 3-й эт. Зал  каталогов)
С уважением, главный библиограф Управления информационного обслуживания Конина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2026-10-18T00:50:49+03:00</dcterms:created>
  <dcterms:modified xsi:type="dcterms:W3CDTF">2026-10-18T00:50:49+03:00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